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68" w:rsidRDefault="001E3C68"/>
    <w:p w:rsidR="001134F9" w:rsidRDefault="001134F9" w:rsidP="001134F9">
      <w:pPr>
        <w:pStyle w:val="NoSpacing"/>
        <w:jc w:val="center"/>
        <w:rPr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517EAD3F" wp14:editId="03C92D19">
            <wp:extent cx="1108953" cy="5999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Clogo-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717" cy="60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80" w:rsidRPr="008C2C80" w:rsidRDefault="008C2C80" w:rsidP="008C2C80">
      <w:pPr>
        <w:jc w:val="center"/>
        <w:rPr>
          <w:sz w:val="44"/>
          <w:szCs w:val="44"/>
        </w:rPr>
      </w:pPr>
      <w:r w:rsidRPr="008C2C80">
        <w:rPr>
          <w:sz w:val="44"/>
          <w:szCs w:val="44"/>
        </w:rPr>
        <w:t>TABLE TOP SALE</w:t>
      </w:r>
    </w:p>
    <w:tbl>
      <w:tblPr>
        <w:tblStyle w:val="LightList1"/>
        <w:tblW w:w="9942" w:type="dxa"/>
        <w:tblLook w:val="0000" w:firstRow="0" w:lastRow="0" w:firstColumn="0" w:lastColumn="0" w:noHBand="0" w:noVBand="0"/>
      </w:tblPr>
      <w:tblGrid>
        <w:gridCol w:w="1525"/>
        <w:gridCol w:w="1783"/>
        <w:gridCol w:w="623"/>
        <w:gridCol w:w="723"/>
        <w:gridCol w:w="1975"/>
        <w:gridCol w:w="3313"/>
      </w:tblGrid>
      <w:tr w:rsidR="008C2C80" w:rsidRPr="008C2C80" w:rsidTr="0096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</w:tr>
      <w:tr w:rsidR="008C2C80" w:rsidRPr="008C2C80" w:rsidTr="00AD6D31">
        <w:trPr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</w:t>
            </w:r>
          </w:p>
        </w:tc>
      </w:tr>
      <w:tr w:rsidR="008C2C80" w:rsidRPr="008C2C80" w:rsidTr="00AD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</w:t>
            </w:r>
          </w:p>
        </w:tc>
      </w:tr>
      <w:tr w:rsidR="008C2C80" w:rsidRPr="008C2C80" w:rsidTr="00AD6D31">
        <w:trPr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EMAIL</w:t>
            </w:r>
          </w:p>
        </w:tc>
      </w:tr>
      <w:tr w:rsidR="008C2C80" w:rsidRPr="008C2C80" w:rsidTr="00AD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TEL NUMBER</w:t>
            </w:r>
          </w:p>
        </w:tc>
      </w:tr>
      <w:tr w:rsidR="008C2C80" w:rsidRPr="008C2C80" w:rsidTr="00AD6D31">
        <w:trPr>
          <w:trHeight w:val="9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2" w:type="dxa"/>
            <w:gridSpan w:val="2"/>
            <w:tcBorders>
              <w:bottom w:val="single" w:sz="4" w:space="0" w:color="auto"/>
            </w:tcBorders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NUMBER OF</w:t>
            </w:r>
          </w:p>
          <w:p w:rsidR="008C2C80" w:rsidRPr="008C2C80" w:rsidRDefault="00EF1C9B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TABLES</w:t>
            </w: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REQUIRED @ £5   ____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AMOUNT ENCLOSED</w:t>
            </w:r>
          </w:p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:rsidR="004771D1" w:rsidRDefault="00EE3211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OF TABLE TOP</w:t>
            </w:r>
            <w:r w:rsidR="00967A1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SALE</w:t>
            </w: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8C2C80" w:rsidRPr="008C2C80" w:rsidTr="008C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  <w:tcBorders>
              <w:top w:val="single" w:sz="4" w:space="0" w:color="auto"/>
            </w:tcBorders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BACS: Barclays Bank 20-61-51</w:t>
            </w:r>
            <w:r w:rsidR="00EE321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                 </w:t>
            </w:r>
            <w:r w:rsidR="00EE3211"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CQ’s  payable to Duston Parish </w:t>
            </w:r>
            <w:r w:rsidR="00EE321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Council                   </w:t>
            </w: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Duston Parish Council  A/C 03573680</w:t>
            </w:r>
          </w:p>
          <w:p w:rsidR="008C2C80" w:rsidRPr="008C2C80" w:rsidRDefault="008C2C80" w:rsidP="004771D1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Reference: </w:t>
            </w:r>
            <w:r w:rsidR="004771D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TABLE TOP SALE</w:t>
            </w:r>
          </w:p>
        </w:tc>
      </w:tr>
      <w:tr w:rsidR="008C2C80" w:rsidRPr="008C2C80" w:rsidTr="00967A1D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Office Use:</w:t>
            </w:r>
          </w:p>
        </w:tc>
        <w:tc>
          <w:tcPr>
            <w:tcW w:w="2410" w:type="dxa"/>
            <w:gridSpan w:val="2"/>
          </w:tcPr>
          <w:p w:rsidR="008C2C80" w:rsidRPr="00967A1D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</w:p>
          <w:p w:rsidR="008C2C80" w:rsidRPr="00967A1D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967A1D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CQ / CASH / BACS</w:t>
            </w:r>
          </w:p>
          <w:p w:rsidR="008C2C80" w:rsidRPr="00967A1D" w:rsidRDefault="00967A1D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67A1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8C2C80" w:rsidRPr="00967A1D" w:rsidRDefault="00967A1D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967A1D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n-GB"/>
              </w:rPr>
              <w:t>Date &amp; Initials</w:t>
            </w:r>
          </w:p>
        </w:tc>
        <w:tc>
          <w:tcPr>
            <w:tcW w:w="5298" w:type="dxa"/>
            <w:gridSpan w:val="2"/>
          </w:tcPr>
          <w:p w:rsidR="008C2C80" w:rsidRPr="00967A1D" w:rsidRDefault="002014F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ABFF6" wp14:editId="7DA30A51">
                      <wp:simplePos x="0" y="0"/>
                      <wp:positionH relativeFrom="column">
                        <wp:posOffset>1149782</wp:posOffset>
                      </wp:positionH>
                      <wp:positionV relativeFrom="paragraph">
                        <wp:posOffset>286723</wp:posOffset>
                      </wp:positionV>
                      <wp:extent cx="457200" cy="300990"/>
                      <wp:effectExtent l="0" t="0" r="1905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09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0.55pt;margin-top:22.6pt;width:36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967A1D"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 WOULD LIKE TO BE CONTACTED ABOUT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OTHER</w:t>
            </w:r>
            <w:r w:rsidR="00967A1D"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EVENTS AT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Y</w:t>
            </w:r>
            <w:r w:rsidR="00967A1D"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OUR CENTRES. DPC DO NOT SHARE YOUR INFO WITH ANYONE</w:t>
            </w:r>
          </w:p>
          <w:p w:rsidR="00967A1D" w:rsidRDefault="00967A1D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967A1D" w:rsidRPr="00967A1D" w:rsidRDefault="00967A1D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PLEASE TICK HERE</w:t>
            </w:r>
            <w:r w:rsidR="002014F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:</w:t>
            </w:r>
            <w:r w:rsidRPr="00967A1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  </w:t>
            </w:r>
          </w:p>
        </w:tc>
      </w:tr>
    </w:tbl>
    <w:p w:rsidR="00A8011D" w:rsidRDefault="00A8011D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bookmarkEnd w:id="0"/>
    </w:p>
    <w:p w:rsidR="00483838" w:rsidRDefault="00483838" w:rsidP="00483838">
      <w:pPr>
        <w:tabs>
          <w:tab w:val="left" w:pos="511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486903" cy="291829"/>
            <wp:effectExtent l="0" t="0" r="8890" b="0"/>
            <wp:docPr id="3" name="Picture 3" descr="C:\Users\Facilities\AppData\Local\Microsoft\Windows\INetCache\IE\TQ4F85TD\Scissors_icon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ilities\AppData\Local\Microsoft\Windows\INetCache\IE\TQ4F85TD\Scissors_icon_black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34" cy="29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------------------------------------------------------------------------------------------------------</w:t>
      </w:r>
    </w:p>
    <w:p w:rsidR="00483838" w:rsidRDefault="00483838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C2C80" w:rsidRDefault="00A8011D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8011D">
        <w:rPr>
          <w:rFonts w:ascii="Arial" w:eastAsia="Times New Roman" w:hAnsi="Arial" w:cs="Arial"/>
          <w:b/>
          <w:sz w:val="24"/>
          <w:szCs w:val="24"/>
          <w:lang w:eastAsia="en-GB"/>
        </w:rPr>
        <w:t>TERMS AND CONDITIONS</w:t>
      </w:r>
    </w:p>
    <w:p w:rsidR="00A8011D" w:rsidRDefault="00A8011D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A8011D" w:rsidRPr="00A8011D" w:rsidRDefault="004771D1" w:rsidP="00A8011D">
      <w:pPr>
        <w:pStyle w:val="ListParagraph"/>
        <w:numPr>
          <w:ilvl w:val="0"/>
          <w:numId w:val="1"/>
        </w:numPr>
        <w:tabs>
          <w:tab w:val="left" w:pos="511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SA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LE OF DRUGS, WEAPONS, EXP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O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SIVES OR FLAMMABLE ITEMS IS STRICTLY PROHIBITED</w:t>
      </w:r>
    </w:p>
    <w:p w:rsidR="00A8011D" w:rsidRPr="00A8011D" w:rsidRDefault="00A8011D" w:rsidP="00A8011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8011D">
        <w:rPr>
          <w:sz w:val="28"/>
          <w:szCs w:val="28"/>
        </w:rPr>
        <w:t>Stall holders are responsible for taking all reasonable steps to ensure their stall and goods are safe.</w:t>
      </w:r>
    </w:p>
    <w:p w:rsidR="00A8011D" w:rsidRPr="00A8011D" w:rsidRDefault="00A8011D" w:rsidP="00A8011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8011D">
        <w:rPr>
          <w:sz w:val="28"/>
          <w:szCs w:val="28"/>
        </w:rPr>
        <w:t>The event organiser cannot take responsibility for any los</w:t>
      </w:r>
      <w:r>
        <w:rPr>
          <w:sz w:val="28"/>
          <w:szCs w:val="28"/>
        </w:rPr>
        <w:t xml:space="preserve">s, damage or theft at the event or for </w:t>
      </w:r>
      <w:r w:rsidR="004771D1">
        <w:rPr>
          <w:sz w:val="28"/>
          <w:szCs w:val="28"/>
        </w:rPr>
        <w:t xml:space="preserve">the condition of </w:t>
      </w:r>
      <w:r>
        <w:rPr>
          <w:sz w:val="28"/>
          <w:szCs w:val="28"/>
        </w:rPr>
        <w:t>any goods purchased.</w:t>
      </w:r>
    </w:p>
    <w:p w:rsid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 xml:space="preserve">Event </w:t>
      </w:r>
      <w:r w:rsidR="004771D1">
        <w:rPr>
          <w:sz w:val="28"/>
          <w:szCs w:val="28"/>
        </w:rPr>
        <w:t xml:space="preserve">is </w:t>
      </w:r>
      <w:r w:rsidR="00804D67">
        <w:rPr>
          <w:sz w:val="28"/>
          <w:szCs w:val="28"/>
        </w:rPr>
        <w:t xml:space="preserve">to be held at </w:t>
      </w:r>
      <w:r w:rsidRPr="00A8011D">
        <w:rPr>
          <w:sz w:val="28"/>
          <w:szCs w:val="28"/>
        </w:rPr>
        <w:t xml:space="preserve">Duston Community Centre, Pendle Road, NN5 6DT from </w:t>
      </w:r>
      <w:r w:rsidR="00820F66">
        <w:rPr>
          <w:sz w:val="28"/>
          <w:szCs w:val="28"/>
        </w:rPr>
        <w:t>10</w:t>
      </w:r>
      <w:r w:rsidR="00EA4D2B">
        <w:rPr>
          <w:sz w:val="28"/>
          <w:szCs w:val="28"/>
        </w:rPr>
        <w:t xml:space="preserve"> am</w:t>
      </w:r>
      <w:r w:rsidR="00820F66">
        <w:rPr>
          <w:sz w:val="28"/>
          <w:szCs w:val="28"/>
        </w:rPr>
        <w:t xml:space="preserve"> – </w:t>
      </w:r>
      <w:r w:rsidR="00483838">
        <w:rPr>
          <w:sz w:val="28"/>
          <w:szCs w:val="28"/>
        </w:rPr>
        <w:t>1</w:t>
      </w:r>
      <w:r w:rsidR="00820F66">
        <w:rPr>
          <w:sz w:val="28"/>
          <w:szCs w:val="28"/>
        </w:rPr>
        <w:t>2</w:t>
      </w:r>
      <w:r w:rsidR="00483838">
        <w:rPr>
          <w:sz w:val="28"/>
          <w:szCs w:val="28"/>
        </w:rPr>
        <w:t xml:space="preserve"> noon</w:t>
      </w:r>
    </w:p>
    <w:p w:rsidR="00EF1C9B" w:rsidRPr="00A8011D" w:rsidRDefault="00EF1C9B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Our Café will be open for light refreshments during the event</w:t>
      </w:r>
    </w:p>
    <w:p w:rsidR="00A8011D" w:rsidRP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 xml:space="preserve">Access to the centre will be from </w:t>
      </w:r>
      <w:r w:rsidR="00EF1C9B">
        <w:rPr>
          <w:sz w:val="28"/>
          <w:szCs w:val="28"/>
        </w:rPr>
        <w:t>8.30am</w:t>
      </w:r>
      <w:r w:rsidRPr="00A8011D">
        <w:rPr>
          <w:sz w:val="28"/>
          <w:szCs w:val="28"/>
        </w:rPr>
        <w:t xml:space="preserve"> via the </w:t>
      </w:r>
      <w:r w:rsidR="004771D1">
        <w:rPr>
          <w:sz w:val="28"/>
          <w:szCs w:val="28"/>
        </w:rPr>
        <w:t xml:space="preserve">main hall </w:t>
      </w:r>
      <w:r w:rsidRPr="00A8011D">
        <w:rPr>
          <w:sz w:val="28"/>
          <w:szCs w:val="28"/>
        </w:rPr>
        <w:t>side door</w:t>
      </w:r>
      <w:r w:rsidR="004771D1">
        <w:rPr>
          <w:sz w:val="28"/>
          <w:szCs w:val="28"/>
        </w:rPr>
        <w:t>.</w:t>
      </w:r>
      <w:r w:rsidRPr="00A8011D">
        <w:rPr>
          <w:sz w:val="28"/>
          <w:szCs w:val="28"/>
        </w:rPr>
        <w:t xml:space="preserve"> </w:t>
      </w:r>
    </w:p>
    <w:p w:rsidR="00A8011D" w:rsidRP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>Please help to make it a success for all by promoting the event wherever possible</w:t>
      </w:r>
    </w:p>
    <w:p w:rsidR="008C2C80" w:rsidRPr="00483838" w:rsidRDefault="00A8011D" w:rsidP="00EF1C9B">
      <w:pPr>
        <w:pStyle w:val="NoSpacing"/>
        <w:numPr>
          <w:ilvl w:val="0"/>
          <w:numId w:val="1"/>
        </w:numPr>
      </w:pPr>
      <w:r w:rsidRPr="00EF1C9B">
        <w:rPr>
          <w:sz w:val="28"/>
          <w:szCs w:val="28"/>
        </w:rPr>
        <w:t xml:space="preserve">Site contact number on the day:  </w:t>
      </w:r>
      <w:r w:rsidR="000A1A8B">
        <w:rPr>
          <w:sz w:val="28"/>
          <w:szCs w:val="28"/>
        </w:rPr>
        <w:t>07553 972254</w:t>
      </w:r>
    </w:p>
    <w:p w:rsidR="00483838" w:rsidRPr="00483838" w:rsidRDefault="00483838" w:rsidP="00EF1C9B">
      <w:pPr>
        <w:pStyle w:val="NoSpacing"/>
        <w:numPr>
          <w:ilvl w:val="0"/>
          <w:numId w:val="1"/>
        </w:numPr>
      </w:pPr>
      <w:r>
        <w:rPr>
          <w:sz w:val="28"/>
          <w:szCs w:val="28"/>
        </w:rPr>
        <w:t>TABLE FEE WILL ONLY BE REFUNDABLE IF DPC CANCEL THE EVENT</w:t>
      </w:r>
    </w:p>
    <w:p w:rsidR="00483838" w:rsidRPr="00483838" w:rsidRDefault="00483838" w:rsidP="00483838">
      <w:pPr>
        <w:pStyle w:val="NoSpacing"/>
        <w:ind w:left="360"/>
      </w:pPr>
    </w:p>
    <w:p w:rsidR="00483838" w:rsidRDefault="00483838" w:rsidP="00483838">
      <w:pPr>
        <w:pStyle w:val="NoSpacing"/>
        <w:ind w:left="720"/>
      </w:pPr>
    </w:p>
    <w:sectPr w:rsidR="00483838" w:rsidSect="00967A1D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0025"/>
    <w:multiLevelType w:val="hybridMultilevel"/>
    <w:tmpl w:val="0EBE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330D8"/>
    <w:multiLevelType w:val="hybridMultilevel"/>
    <w:tmpl w:val="0E24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80"/>
    <w:rsid w:val="000A1A8B"/>
    <w:rsid w:val="001134F9"/>
    <w:rsid w:val="00120028"/>
    <w:rsid w:val="001E3C68"/>
    <w:rsid w:val="002014F0"/>
    <w:rsid w:val="0021190E"/>
    <w:rsid w:val="00412C35"/>
    <w:rsid w:val="004771D1"/>
    <w:rsid w:val="00483838"/>
    <w:rsid w:val="006605AF"/>
    <w:rsid w:val="00804D67"/>
    <w:rsid w:val="00820F66"/>
    <w:rsid w:val="008C2C80"/>
    <w:rsid w:val="008F55DC"/>
    <w:rsid w:val="00923055"/>
    <w:rsid w:val="00967A1D"/>
    <w:rsid w:val="009B0A90"/>
    <w:rsid w:val="00A8011D"/>
    <w:rsid w:val="00EA4D2B"/>
    <w:rsid w:val="00EE3211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A801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0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A801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0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</dc:creator>
  <cp:lastModifiedBy>Admin</cp:lastModifiedBy>
  <cp:revision>2</cp:revision>
  <cp:lastPrinted>2017-11-01T09:15:00Z</cp:lastPrinted>
  <dcterms:created xsi:type="dcterms:W3CDTF">2018-02-07T11:13:00Z</dcterms:created>
  <dcterms:modified xsi:type="dcterms:W3CDTF">2018-02-07T11:13:00Z</dcterms:modified>
</cp:coreProperties>
</file>